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ADE2" w14:textId="77777777" w:rsidR="001C4B1F" w:rsidRDefault="00C82244" w:rsidP="001C4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509">
        <w:rPr>
          <w:rFonts w:ascii="Times New Roman" w:hAnsi="Times New Roman" w:cs="Times New Roman"/>
          <w:b/>
          <w:bCs/>
          <w:sz w:val="28"/>
          <w:szCs w:val="28"/>
        </w:rPr>
        <w:t>ТЕМЫ ЛЕКЦИ</w:t>
      </w:r>
      <w:r w:rsidR="001C4B1F">
        <w:rPr>
          <w:rFonts w:ascii="Times New Roman" w:hAnsi="Times New Roman" w:cs="Times New Roman"/>
          <w:b/>
          <w:bCs/>
          <w:sz w:val="28"/>
          <w:szCs w:val="28"/>
        </w:rPr>
        <w:t xml:space="preserve">ОННЫХ ЗАНЯТИЙ </w:t>
      </w:r>
    </w:p>
    <w:p w14:paraId="5115D99B" w14:textId="77777777" w:rsidR="001C4B1F" w:rsidRDefault="00C82244" w:rsidP="001C4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509">
        <w:rPr>
          <w:rFonts w:ascii="Times New Roman" w:hAnsi="Times New Roman" w:cs="Times New Roman"/>
          <w:b/>
          <w:bCs/>
          <w:sz w:val="28"/>
          <w:szCs w:val="28"/>
        </w:rPr>
        <w:t>ПО МЕДИЦИНСКОЙ ПСИХОЛОГИИ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0D7A85" w14:textId="6D5781A7" w:rsidR="001C4B1F" w:rsidRDefault="00C82244" w:rsidP="001C4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СТУДЕНТОВ</w:t>
      </w:r>
      <w:r w:rsidR="001C4B1F">
        <w:rPr>
          <w:rFonts w:ascii="Times New Roman" w:hAnsi="Times New Roman" w:cs="Times New Roman"/>
          <w:b/>
          <w:bCs/>
          <w:sz w:val="28"/>
          <w:szCs w:val="28"/>
        </w:rPr>
        <w:t xml:space="preserve"> 5 КУРСА ЛФ </w:t>
      </w:r>
    </w:p>
    <w:p w14:paraId="6016A65C" w14:textId="11A4CB07" w:rsidR="00C82244" w:rsidRPr="00C82244" w:rsidRDefault="001C4B1F" w:rsidP="00C82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ОСЕННИЙ СЕМЕСТР</w:t>
      </w:r>
    </w:p>
    <w:p w14:paraId="7FEACB4D" w14:textId="3F2DC96F" w:rsidR="00C82244" w:rsidRDefault="00C82244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8F907" w14:textId="77777777" w:rsidR="00C82244" w:rsidRDefault="00C82244" w:rsidP="001C4B1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40DA95" w14:textId="66D36651" w:rsidR="00DB13E9" w:rsidRDefault="001C4B1F" w:rsidP="001C4B1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13E9"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Лекция</w:t>
      </w:r>
      <w:r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B13E9"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DB13E9" w:rsidRPr="00DB1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C4B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введение в медицинскую (клиническую) психологию</w:t>
      </w:r>
    </w:p>
    <w:p w14:paraId="531C0347" w14:textId="13939C02" w:rsidR="00C94750" w:rsidRPr="001C4B1F" w:rsidRDefault="001C4B1F" w:rsidP="001C4B1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DB13E9"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Лекция 2</w:t>
      </w:r>
      <w:r w:rsidR="00DB13E9" w:rsidRPr="003D45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94750" w:rsidRPr="003D4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B1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внутренняя картина болезни и ятрогенные заболевания. </w:t>
      </w:r>
    </w:p>
    <w:p w14:paraId="02E66310" w14:textId="1B1084AA" w:rsidR="00DB13E9" w:rsidRPr="001C4B1F" w:rsidRDefault="00DB13E9" w:rsidP="001C4B1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Лекция</w:t>
      </w:r>
      <w:r w:rsidR="00432A1B"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3:</w:t>
      </w:r>
      <w:r w:rsidRPr="00DB1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4B1F" w:rsidRPr="001C4B1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психосоматика. основные концепции психосоматической медицины. психологические механизмы </w:t>
      </w:r>
      <w:proofErr w:type="spellStart"/>
      <w:r w:rsidR="001C4B1F" w:rsidRPr="001C4B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нозогенеза</w:t>
      </w:r>
      <w:proofErr w:type="spellEnd"/>
    </w:p>
    <w:p w14:paraId="1987450F" w14:textId="121BEBCF" w:rsidR="00DB13E9" w:rsidRPr="00DB13E9" w:rsidRDefault="00DB13E9" w:rsidP="001C4B1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Лекция 4</w:t>
      </w:r>
      <w:r w:rsidRPr="00DB1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1C4B1F" w:rsidRPr="001C4B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нейропсихология</w:t>
      </w:r>
    </w:p>
    <w:p w14:paraId="17DD63B4" w14:textId="214D1350" w:rsidR="00DB13E9" w:rsidRPr="00DB13E9" w:rsidRDefault="00DB13E9" w:rsidP="001C4B1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Лекция 5</w:t>
      </w:r>
      <w:r w:rsidRPr="00DB1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1C4B1F" w:rsidRPr="001C4B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патопсихология</w:t>
      </w:r>
    </w:p>
    <w:p w14:paraId="012530F5" w14:textId="0ED48596" w:rsidR="00DB13E9" w:rsidRPr="00C82244" w:rsidRDefault="00DB13E9" w:rsidP="001C4B1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4B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Лекция 6:</w:t>
      </w:r>
      <w:r w:rsidRPr="00C82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4B1F" w:rsidRPr="001C4B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психотерапия и основы суицидологии.</w:t>
      </w:r>
    </w:p>
    <w:p w14:paraId="75D2AA3D" w14:textId="5E74D22B" w:rsidR="00DB13E9" w:rsidRDefault="00DB13E9" w:rsidP="001C4B1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82EDD" w14:textId="77777777" w:rsidR="001C4B1F" w:rsidRPr="001C4B1F" w:rsidRDefault="001C4B1F" w:rsidP="001C4B1F">
      <w:pPr>
        <w:rPr>
          <w:rFonts w:ascii="Times New Roman" w:hAnsi="Times New Roman" w:cs="Times New Roman"/>
          <w:sz w:val="28"/>
          <w:szCs w:val="28"/>
        </w:rPr>
      </w:pPr>
    </w:p>
    <w:p w14:paraId="5FD14977" w14:textId="77777777" w:rsidR="001C4B1F" w:rsidRDefault="001C4B1F" w:rsidP="001C4B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2371A3" w14:textId="527B5E50" w:rsidR="001C4B1F" w:rsidRPr="001C4B1F" w:rsidRDefault="001C4B1F" w:rsidP="001C4B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кафедрой, к.м.н.                                       Хмара Н.В.</w:t>
      </w:r>
    </w:p>
    <w:sectPr w:rsidR="001C4B1F" w:rsidRPr="001C4B1F" w:rsidSect="0083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72B2" w14:textId="77777777" w:rsidR="006E5516" w:rsidRDefault="006E5516" w:rsidP="009F1F2C">
      <w:pPr>
        <w:spacing w:after="0" w:line="240" w:lineRule="auto"/>
      </w:pPr>
      <w:r>
        <w:separator/>
      </w:r>
    </w:p>
  </w:endnote>
  <w:endnote w:type="continuationSeparator" w:id="0">
    <w:p w14:paraId="657345DE" w14:textId="77777777" w:rsidR="006E5516" w:rsidRDefault="006E5516" w:rsidP="009F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64F2" w14:textId="77777777" w:rsidR="006E5516" w:rsidRDefault="006E5516" w:rsidP="009F1F2C">
      <w:pPr>
        <w:spacing w:after="0" w:line="240" w:lineRule="auto"/>
      </w:pPr>
      <w:r>
        <w:separator/>
      </w:r>
    </w:p>
  </w:footnote>
  <w:footnote w:type="continuationSeparator" w:id="0">
    <w:p w14:paraId="066C1259" w14:textId="77777777" w:rsidR="006E5516" w:rsidRDefault="006E5516" w:rsidP="009F1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7D6BF6"/>
    <w:multiLevelType w:val="singleLevel"/>
    <w:tmpl w:val="937D6BF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2C09BB"/>
    <w:multiLevelType w:val="singleLevel"/>
    <w:tmpl w:val="937D6BF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36C2E9F"/>
    <w:multiLevelType w:val="hybridMultilevel"/>
    <w:tmpl w:val="780CCFF2"/>
    <w:lvl w:ilvl="0" w:tplc="4C12D0A2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D3CEA"/>
    <w:multiLevelType w:val="singleLevel"/>
    <w:tmpl w:val="937D6BF6"/>
    <w:lvl w:ilvl="0">
      <w:start w:val="1"/>
      <w:numFmt w:val="decimal"/>
      <w:suff w:val="space"/>
      <w:lvlText w:val="%1."/>
      <w:lvlJc w:val="left"/>
    </w:lvl>
  </w:abstractNum>
  <w:num w:numId="1" w16cid:durableId="123617787">
    <w:abstractNumId w:val="0"/>
  </w:num>
  <w:num w:numId="2" w16cid:durableId="111825137">
    <w:abstractNumId w:val="1"/>
  </w:num>
  <w:num w:numId="3" w16cid:durableId="691034480">
    <w:abstractNumId w:val="3"/>
  </w:num>
  <w:num w:numId="4" w16cid:durableId="10331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6A"/>
    <w:rsid w:val="000006D8"/>
    <w:rsid w:val="00086684"/>
    <w:rsid w:val="000E5482"/>
    <w:rsid w:val="001021A2"/>
    <w:rsid w:val="00187188"/>
    <w:rsid w:val="001C4B1F"/>
    <w:rsid w:val="002616D2"/>
    <w:rsid w:val="00272895"/>
    <w:rsid w:val="002973E9"/>
    <w:rsid w:val="002D7B32"/>
    <w:rsid w:val="0033234D"/>
    <w:rsid w:val="00387D65"/>
    <w:rsid w:val="003D459A"/>
    <w:rsid w:val="00432A1B"/>
    <w:rsid w:val="004832D0"/>
    <w:rsid w:val="006E5516"/>
    <w:rsid w:val="006F043B"/>
    <w:rsid w:val="00795523"/>
    <w:rsid w:val="007956B9"/>
    <w:rsid w:val="008379B9"/>
    <w:rsid w:val="00883503"/>
    <w:rsid w:val="00885083"/>
    <w:rsid w:val="008B7812"/>
    <w:rsid w:val="008D2ACF"/>
    <w:rsid w:val="009F1F2C"/>
    <w:rsid w:val="00A63B20"/>
    <w:rsid w:val="00AC6815"/>
    <w:rsid w:val="00AD2F5D"/>
    <w:rsid w:val="00AE5CAB"/>
    <w:rsid w:val="00B81EF5"/>
    <w:rsid w:val="00BC6B65"/>
    <w:rsid w:val="00C82244"/>
    <w:rsid w:val="00C94750"/>
    <w:rsid w:val="00CA5534"/>
    <w:rsid w:val="00D6510A"/>
    <w:rsid w:val="00DB13E9"/>
    <w:rsid w:val="00DC15A4"/>
    <w:rsid w:val="00E66D6A"/>
    <w:rsid w:val="00F0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9A283"/>
  <w15:docId w15:val="{87DED9D8-5076-CA48-BC13-28EDD5D6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B9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F2C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uiPriority w:val="99"/>
    <w:rsid w:val="009F1F2C"/>
    <w:rPr>
      <w:rFonts w:cs="Calibri"/>
      <w:sz w:val="22"/>
      <w:szCs w:val="22"/>
      <w:lang w:val="ru-RU" w:eastAsia="en-US"/>
    </w:rPr>
  </w:style>
  <w:style w:type="paragraph" w:styleId="a5">
    <w:name w:val="footer"/>
    <w:basedOn w:val="a"/>
    <w:link w:val="a6"/>
    <w:uiPriority w:val="99"/>
    <w:unhideWhenUsed/>
    <w:rsid w:val="009F1F2C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uiPriority w:val="99"/>
    <w:rsid w:val="009F1F2C"/>
    <w:rPr>
      <w:rFonts w:cs="Calibri"/>
      <w:sz w:val="22"/>
      <w:szCs w:val="22"/>
      <w:lang w:val="ru-RU" w:eastAsia="en-US"/>
    </w:rPr>
  </w:style>
  <w:style w:type="paragraph" w:styleId="a7">
    <w:name w:val="List Paragraph"/>
    <w:basedOn w:val="a"/>
    <w:qFormat/>
    <w:rsid w:val="00DB13E9"/>
    <w:pPr>
      <w:spacing w:line="256" w:lineRule="auto"/>
      <w:ind w:left="720"/>
    </w:pPr>
  </w:style>
  <w:style w:type="paragraph" w:styleId="2">
    <w:name w:val="Body Text 2"/>
    <w:basedOn w:val="a"/>
    <w:link w:val="20"/>
    <w:rsid w:val="00C94750"/>
    <w:pPr>
      <w:spacing w:after="120" w:line="480" w:lineRule="auto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link w:val="2"/>
    <w:rsid w:val="00C94750"/>
    <w:rPr>
      <w:rFonts w:ascii="Times New Roman" w:hAnsi="Times New Roman"/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2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Хмара</dc:creator>
  <cp:keywords/>
  <dc:description/>
  <cp:lastModifiedBy>Пользователь</cp:lastModifiedBy>
  <cp:revision>2</cp:revision>
  <dcterms:created xsi:type="dcterms:W3CDTF">2025-09-03T09:31:00Z</dcterms:created>
  <dcterms:modified xsi:type="dcterms:W3CDTF">2025-09-03T09:31:00Z</dcterms:modified>
</cp:coreProperties>
</file>